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9C" w:rsidRPr="00DD0E9C" w:rsidRDefault="00DD0E9C" w:rsidP="00DD0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b/>
          <w:bCs/>
          <w:sz w:val="24"/>
          <w:szCs w:val="24"/>
        </w:rPr>
        <w:t>ŠIFARNIK POSEBNIH ZNANJA I VEŠTINA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sz w:val="24"/>
          <w:szCs w:val="24"/>
        </w:rPr>
        <w:br/>
      </w:r>
      <w:r w:rsidRPr="00DD0E9C">
        <w:rPr>
          <w:rFonts w:ascii="Times New Roman" w:eastAsia="Times New Roman" w:hAnsi="Times New Roman" w:cs="Times New Roman"/>
          <w:b/>
          <w:bCs/>
          <w:sz w:val="24"/>
          <w:szCs w:val="24"/>
        </w:rPr>
        <w:t>I POLJOPRIVREDA, PROIZVODNJA I PRERADA HRANE</w:t>
      </w:r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01.01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protivgradnog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raketaša</w:t>
      </w:r>
      <w:proofErr w:type="spellEnd"/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b/>
          <w:bCs/>
          <w:sz w:val="24"/>
          <w:szCs w:val="24"/>
        </w:rPr>
        <w:t>IV MAŠINSTVO I OBRADA METALA</w:t>
      </w:r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18.01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Atest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zavarivanje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iskazano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DIN-u 8560)</w:t>
      </w:r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b/>
          <w:bCs/>
          <w:sz w:val="24"/>
          <w:szCs w:val="24"/>
        </w:rPr>
        <w:t>X SAOBRAĆAJ</w:t>
      </w:r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56.01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Vozački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ispit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"A"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kategoriju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56.02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Vozački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ispit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"B"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kategoriju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56.03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Vozački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ispit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"C"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kategoriju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56.04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Vozački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ispit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"D"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kategoriju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56.05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Vozački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ispit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"E"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kategoriju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58.01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vožnju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čamca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59.01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padobranca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60.01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radioamatera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60.02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radiotelegrafistu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60.03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radioteleprinteristu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60.04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teleprinteristu</w:t>
      </w:r>
      <w:proofErr w:type="spellEnd"/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b/>
          <w:bCs/>
          <w:sz w:val="24"/>
          <w:szCs w:val="24"/>
        </w:rPr>
        <w:t>XI TRGOVINA, UGOSTITELJSTVO I TURIZAM</w:t>
      </w:r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64.01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spoljnoj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trgovini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65.01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rukovanje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životnim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namirnicama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65.02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turističkog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vodiča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65.03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turističkog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animatora</w:t>
      </w:r>
      <w:proofErr w:type="spellEnd"/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b/>
          <w:bCs/>
          <w:sz w:val="24"/>
          <w:szCs w:val="24"/>
        </w:rPr>
        <w:t>XII EKONOMIJA, PRAVO I ADMINISTRACIJA</w:t>
      </w:r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66.01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menadžere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67.01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knjigovodstvene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poslove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preduzeću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67.02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računovođu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68.01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Pravosudni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ispit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68.02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Ispit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sudskog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tumača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operatera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računaru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69.02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operatera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mikrofilmu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69.03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operatera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KOM-u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69.04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DOS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69.05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UNIX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69.06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HVS 6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69.07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programski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jezik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COBOL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69.08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programski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jezik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FORTRAN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69.09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programski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jezik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PASCAL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69.10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programski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jezik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69.11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programski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jezik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C+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69.12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programski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jezik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C++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69.13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programski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jezik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PL - I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69.14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programski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jezik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ASEMBLER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69.15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Windows 95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69.16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MS Access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</w:r>
      <w:r w:rsidRPr="00DD0E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69.17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MS Excel (Spread Sheet)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69.18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MS Power point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69.19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MS Word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Windows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69.20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Corel graphics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69.21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Visuel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basic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69.22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Oracle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69.23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QNX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69.24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Zim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69.25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informatike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menadžera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poslovnog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69.26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aplikativne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programere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69.27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kompjutersku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animaciju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69.28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Internet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69.29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Windows NT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69.30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IBM-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ovim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računarima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69.31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bazu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DBASE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69.32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tekst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editor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Wordstar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69.33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tekst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editor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Wordperfect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69.34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tekst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editor AMI - PRO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69.35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tekst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editor Chi Writer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69.36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LOTUS (Spread Sheet)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69.37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AUTOCAD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71.01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daktilografa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71.02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Daktilograf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II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klase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71.03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Daktilograf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I - b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klase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71.04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Daktilograf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I - a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klase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71.05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stenografa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71.06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debatnog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stenografa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71.07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stenodaktilografa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71.08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poslovnog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sekretara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72.01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Dozvola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nošenje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oružje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72.02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ispitanog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vatrogasca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72.03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telohranitelja</w:t>
      </w:r>
      <w:proofErr w:type="spellEnd"/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b/>
          <w:bCs/>
          <w:sz w:val="24"/>
          <w:szCs w:val="24"/>
        </w:rPr>
        <w:t>XIII VASPITANJE I OBRAZOVANJE</w:t>
      </w:r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77.01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instruktora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vožnje</w:t>
      </w:r>
      <w:proofErr w:type="spellEnd"/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b/>
          <w:bCs/>
          <w:sz w:val="24"/>
          <w:szCs w:val="24"/>
        </w:rPr>
        <w:t>XIV DRUŠTVENO-HUMANISTIČKO PODRUČJE</w:t>
      </w:r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82.01 Seminar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racionalno-emocionalnu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psihološku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terapiju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82.02 Seminar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geštalt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psihološku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terapiju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82.03 Seminar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porodičnu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psihološku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terapiju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82.04 Seminar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transakcionu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psihološku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terapiju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82.05 Seminar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bihejvioralnu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psihološku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terapiju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82.06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Psihološki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seminar o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poslovnom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ponašanju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komunikacijama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82.07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Psihološki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seminar o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veštinama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komuniciranja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radionice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82.08 Seminar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forenzičke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psihologije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82.09 Seminar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radix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psihološku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terapiju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82.10 Seminar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psihoanalitičku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terapiju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b/>
          <w:bCs/>
          <w:sz w:val="24"/>
          <w:szCs w:val="24"/>
        </w:rPr>
        <w:t>XVI KULTURA, UMETNOST I JAVNO INFORMISANJE</w:t>
      </w:r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85.01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aranžiranje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cveća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ikebanu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86.01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manekena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86.02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fotomodela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86.03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pirotehničara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86.04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glume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86.05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plesnog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igrača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86.06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učitelja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plesa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86.07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koreografa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87.01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fotoreportera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87.02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kamermana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87.03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87.04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spikera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87.05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tehničkog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urednika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novina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časopisa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87.06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public relations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Srpski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88.02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Srpski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88.03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Srpski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88.04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Slovenački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88.05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Slovenački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88.06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Slovenački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88.07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Makedonski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88.08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Makedonski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88.09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Makedonski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88.10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Rusinski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88.11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Rusinski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88.12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Rusinski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88.13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Mađarski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88.14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Mađarski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88.15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Mađarski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88.16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Rumunski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88.17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Rumunski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88.18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Rumunski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88.19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Bugarski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88.20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Bugarski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88.21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Bugarski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88.22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Grčki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88.23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Grčki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88.24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Grčki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88.25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Albanski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88.26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Albanski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88.27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Albanski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88.28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Turski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88.29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Turski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88.30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Turski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88.31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Engleski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88.32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Engleski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</w:r>
      <w:r w:rsidRPr="00DD0E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88.33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Engleski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88.34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Nemački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88.35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Nemački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88.36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Nemački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88.37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Francuski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88.38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Francuski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88.39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Francuski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88.40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Italijanski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88.41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Italijanski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88.42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Italijanski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88.43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Španski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88.44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Španski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88.45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Španski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88.46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Portugalski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88.47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Portugalski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88.48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Portugalski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88.49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Ruski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88.50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Ruski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88.51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Ruski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88.52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Poljski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88.53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Poljski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88.54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Poljski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88.55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Češki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88.56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Češki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88.57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Češki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88.58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Slovački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88.59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Slovački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88.60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Slovački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88.61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Arapski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88.62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Arapski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88.63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Arapski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88.64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Kineski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88.65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Kineski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88.66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Kineski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88.67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Japanski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88.68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Japanski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88.69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Japanski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88.70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skandinavskih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88.71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skandinavskih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88.72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skandinavskih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88.73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Indonežanski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88.74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Indonežanski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88.75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Indonežanski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88.76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Hebrejski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88.77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Hebrejski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88.78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Hebrejski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viši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konverzacijski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</w:r>
      <w:r w:rsidRPr="00DD0E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88.79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Ostali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slovenski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jezici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88.80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Ostali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jezici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88.97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prevodioca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88.98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simultanog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prevodioca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88.99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konsekutivnog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prevodioca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b/>
          <w:bCs/>
          <w:sz w:val="24"/>
          <w:szCs w:val="24"/>
        </w:rPr>
        <w:t>XVII ZDRAVSTVO, FARMACIJA I SOCIJALNA ZAŠTITA</w:t>
      </w:r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90.01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akupunkturu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90.02. </w:t>
      </w:r>
      <w:proofErr w:type="spellStart"/>
      <w:proofErr w:type="gram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urgentne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medicine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>90.03.</w:t>
      </w:r>
      <w:proofErr w:type="gram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ultrazvuka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>90.04.</w:t>
      </w:r>
      <w:proofErr w:type="gram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socijalne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pedijatrije</w:t>
      </w:r>
      <w:proofErr w:type="spellEnd"/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b/>
          <w:bCs/>
          <w:sz w:val="24"/>
          <w:szCs w:val="24"/>
        </w:rPr>
        <w:t>XVIII FIZIČKA KULTURA I SPORT</w:t>
      </w:r>
      <w:r w:rsidRPr="00DD0E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94.01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gorsku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službu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spašavanja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94.02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jamskog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spasioca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94.03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instruktora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obuku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neplivača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94.04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ronioca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94.05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spasioca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davljenika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94.06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obuku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skijanja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95.01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teniskog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trenera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95.02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borilačkih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veština</w:t>
      </w:r>
      <w:proofErr w:type="spellEnd"/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b/>
          <w:bCs/>
          <w:sz w:val="24"/>
          <w:szCs w:val="24"/>
        </w:rPr>
        <w:t>XIX OSTALO</w:t>
      </w:r>
    </w:p>
    <w:p w:rsidR="00DD0E9C" w:rsidRPr="00DD0E9C" w:rsidRDefault="00DD0E9C" w:rsidP="00DD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99.01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vodiča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pasa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99.02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uvođenje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kontrolu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kvaliteta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ISO 9000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standardu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br/>
        <w:t xml:space="preserve">99.03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Stručni</w:t>
      </w:r>
      <w:proofErr w:type="spellEnd"/>
      <w:r w:rsidRPr="00DD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0E9C">
        <w:rPr>
          <w:rFonts w:ascii="Times New Roman" w:eastAsia="Times New Roman" w:hAnsi="Times New Roman" w:cs="Times New Roman"/>
          <w:sz w:val="24"/>
          <w:szCs w:val="24"/>
        </w:rPr>
        <w:t>ispit</w:t>
      </w:r>
      <w:proofErr w:type="spellEnd"/>
    </w:p>
    <w:p w:rsidR="00262864" w:rsidRDefault="00262864"/>
    <w:sectPr w:rsidR="00262864" w:rsidSect="00262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0E9C"/>
    <w:rsid w:val="00262864"/>
    <w:rsid w:val="00DD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6054</Characters>
  <Application>Microsoft Office Word</Application>
  <DocSecurity>0</DocSecurity>
  <Lines>50</Lines>
  <Paragraphs>14</Paragraphs>
  <ScaleCrop>false</ScaleCrop>
  <Company>Grizli777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2015-01-11T11:47:00Z</dcterms:created>
  <dcterms:modified xsi:type="dcterms:W3CDTF">2015-01-11T11:48:00Z</dcterms:modified>
</cp:coreProperties>
</file>